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5CC4" w14:textId="77777777" w:rsidR="00BD72F0" w:rsidRDefault="00BD72F0" w:rsidP="00BD72F0">
      <w:pPr>
        <w:rPr>
          <w:b/>
          <w:bCs/>
        </w:rPr>
      </w:pPr>
      <w:r>
        <w:rPr>
          <w:b/>
          <w:bCs/>
        </w:rPr>
        <w:t>SKLADNÍK/SKLADNICE</w:t>
      </w:r>
    </w:p>
    <w:p w14:paraId="6811A93C" w14:textId="0F52D066" w:rsidR="00BD72F0" w:rsidRPr="00994F43" w:rsidRDefault="00BD72F0" w:rsidP="00BD72F0">
      <w:pPr>
        <w:rPr>
          <w:b/>
          <w:bCs/>
        </w:rPr>
      </w:pPr>
      <w:r>
        <w:rPr>
          <w:b/>
          <w:bCs/>
        </w:rPr>
        <w:t>Do našeho týmu AUTO KP PLUS hledáme SKLADNÍKA/SKLADNICI</w:t>
      </w:r>
    </w:p>
    <w:p w14:paraId="718EAC03" w14:textId="3F336BD2" w:rsidR="00300E55" w:rsidRPr="00300E55" w:rsidRDefault="00300E55" w:rsidP="00300E55">
      <w:r w:rsidRPr="009D23E7">
        <w:rPr>
          <w:b/>
          <w:bCs/>
        </w:rPr>
        <w:t>Co Vás čeká:</w:t>
      </w:r>
    </w:p>
    <w:p w14:paraId="49563E30" w14:textId="77777777" w:rsidR="00BD72F0" w:rsidRDefault="00BD72F0" w:rsidP="00BD72F0">
      <w:pPr>
        <w:pStyle w:val="Odstavecseseznamem"/>
        <w:numPr>
          <w:ilvl w:val="0"/>
          <w:numId w:val="5"/>
        </w:numPr>
      </w:pPr>
      <w:r>
        <w:t>Příjem, kontrola a výdej zboží a náhradních dílů</w:t>
      </w:r>
    </w:p>
    <w:p w14:paraId="0C9C92DA" w14:textId="77777777" w:rsidR="00BD72F0" w:rsidRDefault="00BD72F0" w:rsidP="00BD72F0">
      <w:pPr>
        <w:pStyle w:val="Odstavecseseznamem"/>
        <w:numPr>
          <w:ilvl w:val="0"/>
          <w:numId w:val="5"/>
        </w:numPr>
      </w:pPr>
      <w:r>
        <w:t>Správné a bezpečné uskladnění zásob</w:t>
      </w:r>
    </w:p>
    <w:p w14:paraId="6DBA7FBF" w14:textId="77777777" w:rsidR="00BD72F0" w:rsidRDefault="00BD72F0" w:rsidP="00BD72F0">
      <w:pPr>
        <w:pStyle w:val="Odstavecseseznamem"/>
        <w:numPr>
          <w:ilvl w:val="0"/>
          <w:numId w:val="5"/>
        </w:numPr>
      </w:pPr>
      <w:r>
        <w:t>Evidence zboží v systému a pravidelné inventury</w:t>
      </w:r>
    </w:p>
    <w:p w14:paraId="07F362F7" w14:textId="4D6C8CC3" w:rsidR="00EA3D63" w:rsidRDefault="00BD72F0" w:rsidP="00EA3D63">
      <w:pPr>
        <w:pStyle w:val="Odstavecseseznamem"/>
        <w:numPr>
          <w:ilvl w:val="0"/>
          <w:numId w:val="5"/>
        </w:numPr>
      </w:pPr>
      <w:r>
        <w:t>Udržování pořádku a čistoty ve skladu</w:t>
      </w:r>
    </w:p>
    <w:p w14:paraId="11843817" w14:textId="77777777" w:rsidR="00300E55" w:rsidRPr="009D23E7" w:rsidRDefault="00300E55" w:rsidP="00300E55">
      <w:r w:rsidRPr="009D23E7">
        <w:rPr>
          <w:b/>
          <w:bCs/>
        </w:rPr>
        <w:t>Co od Vás očekáváme:</w:t>
      </w:r>
    </w:p>
    <w:p w14:paraId="15ED4766" w14:textId="77777777" w:rsidR="00BD72F0" w:rsidRDefault="00BD72F0" w:rsidP="00BD72F0">
      <w:pPr>
        <w:pStyle w:val="Odstavecseseznamem"/>
        <w:numPr>
          <w:ilvl w:val="0"/>
          <w:numId w:val="6"/>
        </w:numPr>
      </w:pPr>
      <w:r>
        <w:t>Fyzickou zdatnost a chuť pracovat v týmu</w:t>
      </w:r>
    </w:p>
    <w:p w14:paraId="4AD8C668" w14:textId="77777777" w:rsidR="00BD72F0" w:rsidRDefault="00BD72F0" w:rsidP="00BD72F0">
      <w:pPr>
        <w:pStyle w:val="Odstavecseseznamem"/>
        <w:numPr>
          <w:ilvl w:val="0"/>
          <w:numId w:val="6"/>
        </w:numPr>
      </w:pPr>
      <w:r>
        <w:t>Pečlivost, spolehlivost a dobré organizační schopnosti</w:t>
      </w:r>
    </w:p>
    <w:p w14:paraId="79406004" w14:textId="77777777" w:rsidR="00BD72F0" w:rsidRDefault="00BD72F0" w:rsidP="00BD72F0">
      <w:pPr>
        <w:pStyle w:val="Odstavecseseznamem"/>
        <w:numPr>
          <w:ilvl w:val="0"/>
          <w:numId w:val="6"/>
        </w:numPr>
      </w:pPr>
      <w:r>
        <w:t>Základní znalost práce s počítačem nebo skladovým systémem výhodou</w:t>
      </w:r>
    </w:p>
    <w:p w14:paraId="35B06A4C" w14:textId="71746615" w:rsidR="00BD72F0" w:rsidRDefault="00BD72F0" w:rsidP="00BD72F0">
      <w:pPr>
        <w:pStyle w:val="Odstavecseseznamem"/>
        <w:numPr>
          <w:ilvl w:val="0"/>
          <w:numId w:val="6"/>
        </w:numPr>
      </w:pPr>
      <w:r>
        <w:t xml:space="preserve">Praxe na obdobné pozici </w:t>
      </w:r>
      <w:r w:rsidR="00EA3D63">
        <w:t>nebo zkušenosti s náhradními díly</w:t>
      </w:r>
    </w:p>
    <w:p w14:paraId="0E391419" w14:textId="77777777" w:rsidR="00300E55" w:rsidRPr="00CC0515" w:rsidRDefault="00300E55" w:rsidP="00300E55">
      <w:pPr>
        <w:contextualSpacing/>
        <w:rPr>
          <w:b/>
          <w:bCs/>
        </w:rPr>
      </w:pPr>
      <w:r w:rsidRPr="00CC0515">
        <w:rPr>
          <w:b/>
          <w:bCs/>
        </w:rPr>
        <w:t>Nabízíme:</w:t>
      </w:r>
    </w:p>
    <w:p w14:paraId="3EC4ABEB" w14:textId="77777777" w:rsidR="00300E55" w:rsidRDefault="00300E55" w:rsidP="00300E55">
      <w:pPr>
        <w:numPr>
          <w:ilvl w:val="0"/>
          <w:numId w:val="1"/>
        </w:numPr>
        <w:contextualSpacing/>
      </w:pPr>
      <w:r w:rsidRPr="00CC0515">
        <w:t>Stabilní práci v přátelském kolektivu</w:t>
      </w:r>
    </w:p>
    <w:p w14:paraId="1A042FFD" w14:textId="77777777" w:rsidR="00300E55" w:rsidRDefault="00300E55" w:rsidP="00300E55">
      <w:pPr>
        <w:numPr>
          <w:ilvl w:val="0"/>
          <w:numId w:val="1"/>
        </w:numPr>
        <w:contextualSpacing/>
      </w:pPr>
      <w:r w:rsidRPr="004C43BC">
        <w:t>Práce v jednosměnném provozu</w:t>
      </w:r>
    </w:p>
    <w:p w14:paraId="2DB1B9AE" w14:textId="77777777" w:rsidR="00300E55" w:rsidRDefault="00300E55" w:rsidP="00300E55">
      <w:pPr>
        <w:numPr>
          <w:ilvl w:val="0"/>
          <w:numId w:val="1"/>
        </w:numPr>
        <w:contextualSpacing/>
      </w:pPr>
      <w:r w:rsidRPr="004C43BC">
        <w:t>Odpovídající finanční ohodnocení</w:t>
      </w:r>
    </w:p>
    <w:p w14:paraId="162D079A" w14:textId="77777777" w:rsidR="00300E55" w:rsidRDefault="00300E55" w:rsidP="00300E55">
      <w:pPr>
        <w:numPr>
          <w:ilvl w:val="0"/>
          <w:numId w:val="1"/>
        </w:numPr>
        <w:contextualSpacing/>
      </w:pPr>
      <w:r w:rsidRPr="00CC0515">
        <w:t>Možnost profesního růstu a dalšího vzdělávání</w:t>
      </w:r>
    </w:p>
    <w:p w14:paraId="58896C0C" w14:textId="77777777" w:rsidR="00300E55" w:rsidRDefault="00300E55" w:rsidP="00300E55">
      <w:pPr>
        <w:numPr>
          <w:ilvl w:val="0"/>
          <w:numId w:val="1"/>
        </w:numPr>
        <w:contextualSpacing/>
      </w:pPr>
      <w:r>
        <w:t>Stravenkovou kartu</w:t>
      </w:r>
    </w:p>
    <w:p w14:paraId="2B02DEAE" w14:textId="77777777" w:rsidR="00300E55" w:rsidRDefault="00300E55" w:rsidP="00300E55">
      <w:pPr>
        <w:numPr>
          <w:ilvl w:val="0"/>
          <w:numId w:val="1"/>
        </w:numPr>
        <w:contextualSpacing/>
      </w:pPr>
      <w:r>
        <w:t>Multisport karta</w:t>
      </w:r>
    </w:p>
    <w:p w14:paraId="28257647" w14:textId="77777777" w:rsidR="00300E55" w:rsidRDefault="00300E55" w:rsidP="00300E55">
      <w:pPr>
        <w:numPr>
          <w:ilvl w:val="0"/>
          <w:numId w:val="1"/>
        </w:numPr>
        <w:contextualSpacing/>
      </w:pPr>
      <w:r>
        <w:t>Sick days</w:t>
      </w:r>
    </w:p>
    <w:p w14:paraId="40375D0E" w14:textId="77777777" w:rsidR="00300E55" w:rsidRDefault="00300E55" w:rsidP="00300E55">
      <w:pPr>
        <w:numPr>
          <w:ilvl w:val="0"/>
          <w:numId w:val="1"/>
        </w:numPr>
        <w:contextualSpacing/>
      </w:pPr>
      <w:r>
        <w:t>Firemní akce</w:t>
      </w:r>
    </w:p>
    <w:p w14:paraId="288CF1EB" w14:textId="77777777" w:rsidR="00300E55" w:rsidRPr="0001724F" w:rsidRDefault="00300E55" w:rsidP="00300E55">
      <w:pPr>
        <w:spacing w:line="360" w:lineRule="auto"/>
        <w:ind w:left="142"/>
        <w:contextualSpacing/>
        <w:rPr>
          <w:b/>
          <w:bCs/>
        </w:rPr>
      </w:pPr>
      <w:r w:rsidRPr="00300E55">
        <w:br/>
      </w:r>
      <w:bookmarkStart w:id="0" w:name="_Hlk207788273"/>
      <w:bookmarkStart w:id="1" w:name="_Hlk207788252"/>
      <w:bookmarkStart w:id="2" w:name="_Hlk207791644"/>
      <w:r w:rsidRPr="0001724F">
        <w:rPr>
          <w:b/>
          <w:bCs/>
        </w:rPr>
        <w:t>Nástup možný ihned</w:t>
      </w:r>
    </w:p>
    <w:p w14:paraId="42299991" w14:textId="77777777" w:rsidR="00300E55" w:rsidRPr="0001724F" w:rsidRDefault="00300E55" w:rsidP="00300E55">
      <w:pPr>
        <w:spacing w:line="360" w:lineRule="auto"/>
        <w:ind w:left="142"/>
        <w:contextualSpacing/>
        <w:rPr>
          <w:b/>
          <w:bCs/>
        </w:rPr>
      </w:pPr>
      <w:r w:rsidRPr="0001724F">
        <w:rPr>
          <w:b/>
          <w:bCs/>
        </w:rPr>
        <w:t>Jak se přihlásit:</w:t>
      </w:r>
    </w:p>
    <w:p w14:paraId="50F5174E" w14:textId="77777777" w:rsidR="00300E55" w:rsidRPr="0001724F" w:rsidRDefault="00300E55" w:rsidP="00300E55">
      <w:pPr>
        <w:spacing w:line="360" w:lineRule="auto"/>
        <w:ind w:left="142"/>
        <w:contextualSpacing/>
        <w:rPr>
          <w:b/>
          <w:bCs/>
        </w:rPr>
      </w:pPr>
      <w:r w:rsidRPr="0001724F">
        <w:rPr>
          <w:b/>
          <w:bCs/>
        </w:rPr>
        <w:t xml:space="preserve">Zašlete svůj životopis na e-mail: personalni@autokpplus.cz </w:t>
      </w:r>
    </w:p>
    <w:p w14:paraId="658BFE0D" w14:textId="1CDB081C" w:rsidR="00300E55" w:rsidRPr="0001724F" w:rsidRDefault="00300E55" w:rsidP="00300E55">
      <w:pPr>
        <w:spacing w:line="360" w:lineRule="auto"/>
        <w:ind w:left="142"/>
        <w:contextualSpacing/>
        <w:rPr>
          <w:b/>
          <w:bCs/>
        </w:rPr>
      </w:pPr>
      <w:r w:rsidRPr="0001724F">
        <w:rPr>
          <w:b/>
          <w:bCs/>
        </w:rPr>
        <w:t>nebo volejte tel: +420 725 348</w:t>
      </w:r>
      <w:r>
        <w:rPr>
          <w:b/>
          <w:bCs/>
        </w:rPr>
        <w:t> </w:t>
      </w:r>
      <w:r w:rsidRPr="0001724F">
        <w:rPr>
          <w:b/>
          <w:bCs/>
        </w:rPr>
        <w:t>096</w:t>
      </w:r>
    </w:p>
    <w:bookmarkEnd w:id="0"/>
    <w:bookmarkEnd w:id="1"/>
    <w:bookmarkEnd w:id="2"/>
    <w:p w14:paraId="6750234F" w14:textId="469E1615" w:rsidR="00B2269F" w:rsidRDefault="00B2269F" w:rsidP="00300E55"/>
    <w:sectPr w:rsidR="00B22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A6FBA"/>
    <w:multiLevelType w:val="multilevel"/>
    <w:tmpl w:val="28F2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04C9D"/>
    <w:multiLevelType w:val="hybridMultilevel"/>
    <w:tmpl w:val="AD820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40585"/>
    <w:multiLevelType w:val="hybridMultilevel"/>
    <w:tmpl w:val="E544F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E2CC4"/>
    <w:multiLevelType w:val="hybridMultilevel"/>
    <w:tmpl w:val="3EA6E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C4751"/>
    <w:multiLevelType w:val="hybridMultilevel"/>
    <w:tmpl w:val="E94A6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A2D25"/>
    <w:multiLevelType w:val="hybridMultilevel"/>
    <w:tmpl w:val="1C70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543138">
    <w:abstractNumId w:val="0"/>
  </w:num>
  <w:num w:numId="2" w16cid:durableId="114443324">
    <w:abstractNumId w:val="3"/>
  </w:num>
  <w:num w:numId="3" w16cid:durableId="789513425">
    <w:abstractNumId w:val="4"/>
  </w:num>
  <w:num w:numId="4" w16cid:durableId="53820177">
    <w:abstractNumId w:val="2"/>
  </w:num>
  <w:num w:numId="5" w16cid:durableId="481045647">
    <w:abstractNumId w:val="1"/>
  </w:num>
  <w:num w:numId="6" w16cid:durableId="2112049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55"/>
    <w:rsid w:val="00300E55"/>
    <w:rsid w:val="007939C3"/>
    <w:rsid w:val="00AD502B"/>
    <w:rsid w:val="00B2269F"/>
    <w:rsid w:val="00B91D63"/>
    <w:rsid w:val="00BD72F0"/>
    <w:rsid w:val="00EA3D63"/>
    <w:rsid w:val="00F2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D872"/>
  <w15:chartTrackingRefBased/>
  <w15:docId w15:val="{B1E2BEBA-2645-4C59-A67C-B4AA4113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0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0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0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0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0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0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0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0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0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0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0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0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0E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0E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0E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0E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0E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0E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0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0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0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0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0E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0E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0E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0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0E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0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Špůrová</dc:creator>
  <cp:keywords/>
  <dc:description/>
  <cp:lastModifiedBy>Zuzana Špůrová</cp:lastModifiedBy>
  <cp:revision>3</cp:revision>
  <dcterms:created xsi:type="dcterms:W3CDTF">2025-10-22T06:38:00Z</dcterms:created>
  <dcterms:modified xsi:type="dcterms:W3CDTF">2025-11-13T13:35:00Z</dcterms:modified>
</cp:coreProperties>
</file>